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 xml:space="preserve">Полное фирменное наименование Общества: Акционерное общество «Барнаульская </w:t>
      </w:r>
      <w:proofErr w:type="spellStart"/>
      <w:r>
        <w:t>горэлектросеть</w:t>
      </w:r>
      <w:proofErr w:type="spellEnd"/>
      <w:r>
        <w:t>».</w:t>
      </w:r>
    </w:p>
    <w:p w:rsidR="00956004" w:rsidRDefault="00956004" w:rsidP="006B4806">
      <w:pPr>
        <w:ind w:firstLine="851"/>
        <w:jc w:val="both"/>
      </w:pPr>
      <w:r>
        <w:t>Место нахождения О</w:t>
      </w:r>
      <w:bookmarkStart w:id="0" w:name="_GoBack"/>
      <w:bookmarkEnd w:id="0"/>
      <w:r>
        <w:t>бщества: 656015, Российская Федерация, Алтайский край, 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="00717415">
        <w:t xml:space="preserve"> для обсуждения вопросов повестки дня и принятия решения по вопросам, поставленным на голосование (собрание).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956004">
        <w:t>09</w:t>
      </w:r>
      <w:r w:rsidRPr="006B4806">
        <w:t xml:space="preserve"> </w:t>
      </w:r>
      <w:r w:rsidR="00956004">
        <w:t>марта</w:t>
      </w:r>
      <w:r w:rsidRPr="006B4806">
        <w:t xml:space="preserve"> 201</w:t>
      </w:r>
      <w:r w:rsidR="00956004">
        <w:t>6</w:t>
      </w:r>
      <w:r w:rsidR="006B4806" w:rsidRPr="006B4806">
        <w:t xml:space="preserve"> </w:t>
      </w:r>
      <w:r w:rsidRPr="006B4806">
        <w:t xml:space="preserve">года 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 xml:space="preserve">, ул. </w:t>
      </w:r>
      <w:proofErr w:type="gramStart"/>
      <w:r>
        <w:t>Деповская</w:t>
      </w:r>
      <w:proofErr w:type="gramEnd"/>
      <w:r>
        <w:t>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956004">
        <w:t>16</w:t>
      </w:r>
      <w:r w:rsidRPr="006B4806">
        <w:t xml:space="preserve"> </w:t>
      </w:r>
      <w:r w:rsidR="00956004">
        <w:t>февраля</w:t>
      </w:r>
      <w:r w:rsidRPr="006B4806">
        <w:t xml:space="preserve"> 201</w:t>
      </w:r>
      <w:r w:rsidR="00956004">
        <w:t>6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956004" w:rsidRPr="00956004" w:rsidRDefault="00956004" w:rsidP="00956004">
      <w:pPr>
        <w:pStyle w:val="aa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004">
        <w:rPr>
          <w:rFonts w:ascii="Times New Roman" w:hAnsi="Times New Roman" w:cs="Times New Roman"/>
          <w:b/>
          <w:sz w:val="24"/>
          <w:szCs w:val="24"/>
        </w:rPr>
        <w:t xml:space="preserve">1. О </w:t>
      </w:r>
      <w:proofErr w:type="gramStart"/>
      <w:r w:rsidRPr="00956004">
        <w:rPr>
          <w:rFonts w:ascii="Times New Roman" w:hAnsi="Times New Roman" w:cs="Times New Roman"/>
          <w:b/>
          <w:bCs/>
          <w:sz w:val="24"/>
          <w:szCs w:val="24"/>
        </w:rPr>
        <w:t>выделении</w:t>
      </w:r>
      <w:proofErr w:type="gramEnd"/>
      <w:r w:rsidRPr="00956004">
        <w:rPr>
          <w:rFonts w:ascii="Times New Roman" w:hAnsi="Times New Roman" w:cs="Times New Roman"/>
          <w:b/>
          <w:bCs/>
          <w:sz w:val="24"/>
          <w:szCs w:val="24"/>
        </w:rPr>
        <w:t xml:space="preserve"> денежных средств в размере 15 000 000 (пятнадцать миллионов) рублей на пожертвование Барнаульской Епархии Русской православной церкви на строительство мемориального комплекса с храмом Иоанна Предтечи.</w:t>
      </w:r>
    </w:p>
    <w:p w:rsidR="00717415" w:rsidRDefault="00717415" w:rsidP="00717415">
      <w:pPr>
        <w:jc w:val="both"/>
        <w:rPr>
          <w:b/>
        </w:rPr>
      </w:pPr>
    </w:p>
    <w:p w:rsidR="00956004" w:rsidRPr="00956004" w:rsidRDefault="007758B6" w:rsidP="00956004">
      <w:pPr>
        <w:ind w:firstLine="567"/>
        <w:jc w:val="both"/>
      </w:pPr>
      <w:proofErr w:type="gramStart"/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в</w:t>
      </w:r>
      <w:r w:rsidR="006B4806" w:rsidRPr="00956004">
        <w:t>о внеочередном</w:t>
      </w:r>
      <w:r w:rsidRPr="00956004">
        <w:t xml:space="preserve"> общем собрании акционеров, можно ознакомится </w:t>
      </w:r>
      <w:r w:rsidR="00956004" w:rsidRPr="00956004">
        <w:t>в период с 17 февраля 2016 года по 08 марта 2016 года включительно по рабочим дням с 10 00 до 12 00 по местному времени по адресу: г. Барнаул, ул. Деповская, д.19, кабинет 302.</w:t>
      </w:r>
      <w:proofErr w:type="gramEnd"/>
    </w:p>
    <w:p w:rsidR="006B4806" w:rsidRPr="00956004" w:rsidRDefault="006B4806" w:rsidP="00956004">
      <w:pPr>
        <w:ind w:firstLine="708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2016-02-16T05:01:00Z</dcterms:created>
  <dcterms:modified xsi:type="dcterms:W3CDTF">2016-02-16T05:01:00Z</dcterms:modified>
</cp:coreProperties>
</file>